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98DD" w14:textId="28528A82" w:rsidR="0050214A" w:rsidRPr="00ED189C" w:rsidRDefault="0050214A" w:rsidP="0050214A">
      <w:pPr>
        <w:pStyle w:val="NoSpacing"/>
        <w:jc w:val="center"/>
        <w:rPr>
          <w:color w:val="0070C0"/>
          <w:sz w:val="116"/>
          <w:szCs w:val="116"/>
          <w:u w:val="single"/>
          <w:lang w:val="en-US"/>
        </w:rPr>
        <w:sectPr w:rsidR="0050214A" w:rsidRPr="00ED189C" w:rsidSect="005021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  <w:r w:rsidRPr="00ED189C">
        <w:rPr>
          <w:b/>
          <w:bCs/>
          <w:color w:val="0070C0"/>
          <w:sz w:val="116"/>
          <w:szCs w:val="116"/>
          <w:u w:val="single"/>
          <w:lang w:val="en-US"/>
        </w:rPr>
        <w:t xml:space="preserve">NPC Clubs </w:t>
      </w:r>
      <w:r w:rsidR="00402235" w:rsidRPr="00ED189C">
        <w:rPr>
          <w:b/>
          <w:bCs/>
          <w:color w:val="0070C0"/>
          <w:sz w:val="116"/>
          <w:szCs w:val="116"/>
          <w:u w:val="single"/>
          <w:lang w:val="en-US"/>
        </w:rPr>
        <w:t>&amp;</w:t>
      </w:r>
      <w:r w:rsidRPr="00ED189C">
        <w:rPr>
          <w:b/>
          <w:bCs/>
          <w:color w:val="0070C0"/>
          <w:sz w:val="116"/>
          <w:szCs w:val="116"/>
          <w:u w:val="single"/>
          <w:lang w:val="en-US"/>
        </w:rPr>
        <w:t xml:space="preserve"> Activities</w:t>
      </w:r>
    </w:p>
    <w:p w14:paraId="66CDCBFA" w14:textId="77777777" w:rsidR="00C80E28" w:rsidRPr="00C153B7" w:rsidRDefault="00C80E28" w:rsidP="00AF6AAC">
      <w:pPr>
        <w:pStyle w:val="NoSpacing"/>
        <w:rPr>
          <w:sz w:val="24"/>
          <w:szCs w:val="24"/>
          <w:u w:val="single"/>
          <w:lang w:val="en-US"/>
        </w:rPr>
      </w:pPr>
    </w:p>
    <w:p w14:paraId="0ABFA76C" w14:textId="7B48E84F" w:rsidR="005741B4" w:rsidRPr="00975E35" w:rsidRDefault="005741B4" w:rsidP="00F45DA9">
      <w:pPr>
        <w:rPr>
          <w:sz w:val="28"/>
          <w:szCs w:val="28"/>
        </w:rPr>
      </w:pPr>
      <w:bookmarkStart w:id="0" w:name="_Hlk129071444"/>
      <w:r w:rsidRPr="00975E35">
        <w:rPr>
          <w:b/>
          <w:bCs/>
          <w:sz w:val="28"/>
          <w:szCs w:val="28"/>
        </w:rPr>
        <w:t>ART CLUB</w:t>
      </w:r>
    </w:p>
    <w:p w14:paraId="1011EF23" w14:textId="2AF83AD9" w:rsidR="005741B4" w:rsidRPr="00975E35" w:rsidRDefault="005741B4" w:rsidP="005741B4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Staff</w:t>
      </w:r>
      <w:r w:rsidRPr="00975E35">
        <w:rPr>
          <w:sz w:val="24"/>
          <w:szCs w:val="24"/>
        </w:rPr>
        <w:t>: Kerwin Froese, Room 208</w:t>
      </w:r>
    </w:p>
    <w:p w14:paraId="1B0FC365" w14:textId="7FEED9F8" w:rsidR="005741B4" w:rsidRPr="00975E35" w:rsidRDefault="005741B4" w:rsidP="005741B4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When</w:t>
      </w:r>
      <w:r w:rsidRPr="00975E35">
        <w:rPr>
          <w:sz w:val="24"/>
          <w:szCs w:val="24"/>
        </w:rPr>
        <w:t>: Wednesdays, 12:00 – 1:00</w:t>
      </w:r>
    </w:p>
    <w:p w14:paraId="37051457" w14:textId="77777777" w:rsidR="005741B4" w:rsidRPr="00975E35" w:rsidRDefault="005741B4" w:rsidP="00F45DA9">
      <w:pPr>
        <w:rPr>
          <w:sz w:val="24"/>
          <w:szCs w:val="24"/>
        </w:rPr>
      </w:pPr>
    </w:p>
    <w:p w14:paraId="3FB6BD5D" w14:textId="24114BD5" w:rsidR="00AF6AAC" w:rsidRPr="00975E35" w:rsidRDefault="00A61B0A" w:rsidP="00F45DA9">
      <w:pPr>
        <w:rPr>
          <w:sz w:val="28"/>
          <w:szCs w:val="28"/>
        </w:rPr>
      </w:pPr>
      <w:r w:rsidRPr="00975E35">
        <w:rPr>
          <w:b/>
          <w:bCs/>
          <w:sz w:val="28"/>
          <w:szCs w:val="28"/>
        </w:rPr>
        <w:t>CHESS</w:t>
      </w:r>
      <w:r w:rsidR="00AF6AAC" w:rsidRPr="00975E35">
        <w:rPr>
          <w:b/>
          <w:bCs/>
          <w:sz w:val="28"/>
          <w:szCs w:val="28"/>
        </w:rPr>
        <w:t xml:space="preserve"> CLUB</w:t>
      </w:r>
    </w:p>
    <w:p w14:paraId="19DD3065" w14:textId="186E749E" w:rsidR="00AF6AAC" w:rsidRPr="00975E35" w:rsidRDefault="00AF6AAC" w:rsidP="00F45DA9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Staff</w:t>
      </w:r>
      <w:r w:rsidRPr="00975E35">
        <w:rPr>
          <w:sz w:val="24"/>
          <w:szCs w:val="24"/>
        </w:rPr>
        <w:t xml:space="preserve">: Rhonda Peters, Room </w:t>
      </w:r>
      <w:r w:rsidR="00D11F73" w:rsidRPr="00975E35">
        <w:rPr>
          <w:sz w:val="24"/>
          <w:szCs w:val="24"/>
        </w:rPr>
        <w:t>118</w:t>
      </w:r>
    </w:p>
    <w:p w14:paraId="7FAE2322" w14:textId="4662AD1D" w:rsidR="00AF6AAC" w:rsidRPr="00975E35" w:rsidRDefault="00AF6AAC" w:rsidP="00F45DA9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When</w:t>
      </w:r>
      <w:r w:rsidRPr="00975E35">
        <w:rPr>
          <w:sz w:val="24"/>
          <w:szCs w:val="24"/>
        </w:rPr>
        <w:t xml:space="preserve">: Wednesdays, 12:00 – </w:t>
      </w:r>
      <w:r w:rsidR="00036722" w:rsidRPr="00975E35">
        <w:rPr>
          <w:sz w:val="24"/>
          <w:szCs w:val="24"/>
        </w:rPr>
        <w:t>1:00</w:t>
      </w:r>
    </w:p>
    <w:p w14:paraId="099D8B77" w14:textId="77777777" w:rsidR="00A61B0A" w:rsidRPr="00975E35" w:rsidRDefault="00A61B0A" w:rsidP="00F45DA9">
      <w:pPr>
        <w:rPr>
          <w:sz w:val="24"/>
          <w:szCs w:val="24"/>
        </w:rPr>
      </w:pPr>
    </w:p>
    <w:p w14:paraId="2EB6E957" w14:textId="77777777" w:rsidR="00A61B0A" w:rsidRPr="00975E35" w:rsidRDefault="00A61B0A" w:rsidP="00A61B0A">
      <w:pPr>
        <w:rPr>
          <w:sz w:val="28"/>
          <w:szCs w:val="28"/>
        </w:rPr>
      </w:pPr>
      <w:r w:rsidRPr="00975E35">
        <w:rPr>
          <w:b/>
          <w:bCs/>
          <w:sz w:val="28"/>
          <w:szCs w:val="28"/>
        </w:rPr>
        <w:t>CRAFT &amp; GAMES CLUB</w:t>
      </w:r>
    </w:p>
    <w:p w14:paraId="3A22879F" w14:textId="77777777" w:rsidR="00A61B0A" w:rsidRPr="00975E35" w:rsidRDefault="00A61B0A" w:rsidP="00A61B0A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Staff</w:t>
      </w:r>
      <w:r w:rsidRPr="00975E35">
        <w:rPr>
          <w:sz w:val="24"/>
          <w:szCs w:val="24"/>
        </w:rPr>
        <w:t>: Jessie Klassen, Room 116</w:t>
      </w:r>
    </w:p>
    <w:p w14:paraId="59B9B082" w14:textId="11F34E67" w:rsidR="00A61B0A" w:rsidRPr="00975E35" w:rsidRDefault="00A61B0A" w:rsidP="00A61B0A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When</w:t>
      </w:r>
      <w:r w:rsidRPr="00975E35">
        <w:rPr>
          <w:sz w:val="24"/>
          <w:szCs w:val="24"/>
        </w:rPr>
        <w:t>: Wednesdays, 12:00 – 1:00</w:t>
      </w:r>
    </w:p>
    <w:bookmarkEnd w:id="0"/>
    <w:p w14:paraId="529806A7" w14:textId="0B07028C" w:rsidR="00AC25A4" w:rsidRPr="00975E35" w:rsidRDefault="00A61B0A" w:rsidP="00F45DA9">
      <w:pPr>
        <w:rPr>
          <w:sz w:val="24"/>
          <w:szCs w:val="24"/>
        </w:rPr>
      </w:pPr>
      <w:r w:rsidRPr="00975E35">
        <w:rPr>
          <w:sz w:val="24"/>
          <w:szCs w:val="24"/>
        </w:rPr>
        <w:t>Play a variety of board and card games or do some fun crafts. There will be a variety of crafting such as crochet, knitting, loom knitting, cross stitch, embroidery and more!</w:t>
      </w:r>
    </w:p>
    <w:p w14:paraId="24479216" w14:textId="77777777" w:rsidR="00A61B0A" w:rsidRPr="00975E35" w:rsidRDefault="00A61B0A" w:rsidP="00F45DA9">
      <w:pPr>
        <w:rPr>
          <w:sz w:val="24"/>
          <w:szCs w:val="24"/>
        </w:rPr>
      </w:pPr>
    </w:p>
    <w:p w14:paraId="5581DB2C" w14:textId="29EE3302" w:rsidR="00AF6AAC" w:rsidRPr="00975E35" w:rsidRDefault="00AF6AAC" w:rsidP="00F45DA9">
      <w:pPr>
        <w:rPr>
          <w:sz w:val="28"/>
          <w:szCs w:val="28"/>
        </w:rPr>
      </w:pPr>
      <w:r w:rsidRPr="00975E35">
        <w:rPr>
          <w:b/>
          <w:bCs/>
          <w:sz w:val="28"/>
          <w:szCs w:val="28"/>
        </w:rPr>
        <w:t>DEBATE CLUB</w:t>
      </w:r>
    </w:p>
    <w:p w14:paraId="3227A76C" w14:textId="5FA05B03" w:rsidR="00AF6AAC" w:rsidRPr="00975E35" w:rsidRDefault="00AF6AAC" w:rsidP="00F45DA9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Staff</w:t>
      </w:r>
      <w:r w:rsidRPr="00975E35">
        <w:rPr>
          <w:sz w:val="24"/>
          <w:szCs w:val="24"/>
        </w:rPr>
        <w:t>: Emily Mills, Room</w:t>
      </w:r>
      <w:r w:rsidR="00036722" w:rsidRPr="00975E35">
        <w:rPr>
          <w:sz w:val="24"/>
          <w:szCs w:val="24"/>
        </w:rPr>
        <w:t xml:space="preserve"> 217</w:t>
      </w:r>
    </w:p>
    <w:p w14:paraId="3FEAF255" w14:textId="11025C64" w:rsidR="00AF6AAC" w:rsidRPr="00975E35" w:rsidRDefault="00AF6AAC" w:rsidP="00F45DA9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When</w:t>
      </w:r>
      <w:r w:rsidRPr="00975E35">
        <w:rPr>
          <w:sz w:val="24"/>
          <w:szCs w:val="24"/>
        </w:rPr>
        <w:t>:</w:t>
      </w:r>
      <w:r w:rsidR="00036722" w:rsidRPr="00975E35">
        <w:rPr>
          <w:sz w:val="24"/>
          <w:szCs w:val="24"/>
        </w:rPr>
        <w:t xml:space="preserve"> Mondays, 12:00 – 1:00</w:t>
      </w:r>
    </w:p>
    <w:p w14:paraId="24B20344" w14:textId="12889522" w:rsidR="00036722" w:rsidRPr="00975E35" w:rsidRDefault="00036722" w:rsidP="00036722">
      <w:pPr>
        <w:rPr>
          <w:sz w:val="24"/>
          <w:szCs w:val="24"/>
        </w:rPr>
      </w:pPr>
      <w:r w:rsidRPr="00975E35">
        <w:rPr>
          <w:sz w:val="24"/>
          <w:szCs w:val="24"/>
        </w:rPr>
        <w:t xml:space="preserve">Come argue for a specific side of a topic. You will practice coming up with your own arguments and countering those of the opposition. We will focus on helping you become a better debater, faster thinker, and a better public speaker. Throughout the year we are planning to compete against other schools in a friendly environment. All students are welcome to join! </w:t>
      </w:r>
    </w:p>
    <w:p w14:paraId="478F2F26" w14:textId="77777777" w:rsidR="00A61B0A" w:rsidRPr="00975E35" w:rsidRDefault="00A61B0A" w:rsidP="00036722">
      <w:pPr>
        <w:rPr>
          <w:sz w:val="24"/>
          <w:szCs w:val="24"/>
        </w:rPr>
      </w:pPr>
    </w:p>
    <w:p w14:paraId="25A96105" w14:textId="2BA6C650" w:rsidR="00A61B0A" w:rsidRPr="00975E35" w:rsidRDefault="00A61B0A" w:rsidP="00A61B0A">
      <w:pPr>
        <w:rPr>
          <w:sz w:val="28"/>
          <w:szCs w:val="28"/>
        </w:rPr>
      </w:pPr>
      <w:r w:rsidRPr="00975E35">
        <w:rPr>
          <w:b/>
          <w:bCs/>
          <w:sz w:val="28"/>
          <w:szCs w:val="28"/>
        </w:rPr>
        <w:t>DIAMOND PAINTING CLUB</w:t>
      </w:r>
    </w:p>
    <w:p w14:paraId="6DFBB7A2" w14:textId="77777777" w:rsidR="00A61B0A" w:rsidRPr="00975E35" w:rsidRDefault="00A61B0A" w:rsidP="00A61B0A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Staff</w:t>
      </w:r>
      <w:r w:rsidRPr="00975E35">
        <w:rPr>
          <w:sz w:val="24"/>
          <w:szCs w:val="24"/>
        </w:rPr>
        <w:t>: Jessie Klassen, Room 116</w:t>
      </w:r>
    </w:p>
    <w:p w14:paraId="6CC0B23E" w14:textId="1ECB230A" w:rsidR="00A61B0A" w:rsidRPr="00975E35" w:rsidRDefault="00A61B0A" w:rsidP="00A61B0A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When</w:t>
      </w:r>
      <w:r w:rsidRPr="00975E35">
        <w:rPr>
          <w:sz w:val="24"/>
          <w:szCs w:val="24"/>
        </w:rPr>
        <w:t>: Monday &amp; Friday, 12:00 – 1:00</w:t>
      </w:r>
    </w:p>
    <w:p w14:paraId="1CCDFF90" w14:textId="25D1F25C" w:rsidR="00900B25" w:rsidRPr="00975E35" w:rsidRDefault="00900B25" w:rsidP="00036722">
      <w:pPr>
        <w:rPr>
          <w:sz w:val="24"/>
          <w:szCs w:val="24"/>
        </w:rPr>
      </w:pPr>
    </w:p>
    <w:p w14:paraId="227ACE6F" w14:textId="208150EA" w:rsidR="00900B25" w:rsidRPr="00975E35" w:rsidRDefault="00BA4A03" w:rsidP="00900B25">
      <w:pPr>
        <w:rPr>
          <w:b/>
          <w:bCs/>
          <w:sz w:val="28"/>
          <w:szCs w:val="28"/>
        </w:rPr>
      </w:pPr>
      <w:r w:rsidRPr="00975E35">
        <w:rPr>
          <w:b/>
          <w:bCs/>
          <w:sz w:val="28"/>
          <w:szCs w:val="28"/>
        </w:rPr>
        <w:t>EA SPORTS</w:t>
      </w:r>
      <w:r w:rsidR="00900B25" w:rsidRPr="00975E35">
        <w:rPr>
          <w:b/>
          <w:bCs/>
          <w:sz w:val="28"/>
          <w:szCs w:val="28"/>
        </w:rPr>
        <w:t xml:space="preserve"> CLUB</w:t>
      </w:r>
    </w:p>
    <w:p w14:paraId="5C4E4607" w14:textId="77777777" w:rsidR="00900B25" w:rsidRPr="00975E35" w:rsidRDefault="00900B25" w:rsidP="00900B25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Staff</w:t>
      </w:r>
      <w:r w:rsidRPr="00975E35">
        <w:rPr>
          <w:sz w:val="24"/>
          <w:szCs w:val="24"/>
        </w:rPr>
        <w:t>: Sarah Waldner &amp; Rhonda Peters</w:t>
      </w:r>
    </w:p>
    <w:p w14:paraId="41E152E2" w14:textId="356D2C2A" w:rsidR="00900B25" w:rsidRPr="00975E35" w:rsidRDefault="00900B25" w:rsidP="00900B25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When</w:t>
      </w:r>
      <w:r w:rsidRPr="00975E35">
        <w:rPr>
          <w:sz w:val="24"/>
          <w:szCs w:val="24"/>
        </w:rPr>
        <w:t xml:space="preserve">: </w:t>
      </w:r>
      <w:r w:rsidR="00975E35" w:rsidRPr="00975E35">
        <w:rPr>
          <w:sz w:val="24"/>
          <w:szCs w:val="24"/>
        </w:rPr>
        <w:t>Thursdays</w:t>
      </w:r>
      <w:r w:rsidRPr="00975E35">
        <w:rPr>
          <w:sz w:val="24"/>
          <w:szCs w:val="24"/>
        </w:rPr>
        <w:t>, 12:15 – 12:45</w:t>
      </w:r>
      <w:r w:rsidR="00975E35" w:rsidRPr="00975E35">
        <w:rPr>
          <w:sz w:val="24"/>
          <w:szCs w:val="24"/>
        </w:rPr>
        <w:t>, Room 118</w:t>
      </w:r>
      <w:r w:rsidRPr="00975E35">
        <w:rPr>
          <w:sz w:val="24"/>
          <w:szCs w:val="24"/>
        </w:rPr>
        <w:t xml:space="preserve"> </w:t>
      </w:r>
    </w:p>
    <w:p w14:paraId="7C3587DB" w14:textId="77777777" w:rsidR="00900B25" w:rsidRPr="00975E35" w:rsidRDefault="00900B25" w:rsidP="00900B25">
      <w:pPr>
        <w:rPr>
          <w:sz w:val="24"/>
          <w:szCs w:val="24"/>
        </w:rPr>
      </w:pPr>
      <w:r w:rsidRPr="00975E35">
        <w:rPr>
          <w:sz w:val="24"/>
          <w:szCs w:val="24"/>
        </w:rPr>
        <w:t>Individuals or groups are welcome to join and participate in team-based Xbox games!</w:t>
      </w:r>
    </w:p>
    <w:p w14:paraId="395B52B9" w14:textId="77777777" w:rsidR="00AF6AAC" w:rsidRPr="00975E35" w:rsidRDefault="00AF6AAC" w:rsidP="00F45DA9">
      <w:pPr>
        <w:rPr>
          <w:sz w:val="24"/>
          <w:szCs w:val="24"/>
        </w:rPr>
      </w:pPr>
    </w:p>
    <w:p w14:paraId="38D0EC37" w14:textId="188DFFC8" w:rsidR="001C7802" w:rsidRPr="00D029AB" w:rsidRDefault="001C7802" w:rsidP="00F45DA9">
      <w:pPr>
        <w:rPr>
          <w:b/>
          <w:bCs/>
          <w:sz w:val="28"/>
          <w:szCs w:val="28"/>
        </w:rPr>
      </w:pPr>
      <w:r w:rsidRPr="00975E35">
        <w:rPr>
          <w:b/>
          <w:bCs/>
          <w:sz w:val="28"/>
          <w:szCs w:val="28"/>
        </w:rPr>
        <w:t>INTRAMURALS</w:t>
      </w:r>
    </w:p>
    <w:p w14:paraId="29D159D6" w14:textId="0A4E4808" w:rsidR="001C7802" w:rsidRPr="00975E35" w:rsidRDefault="001C7802" w:rsidP="00F45DA9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When</w:t>
      </w:r>
      <w:r w:rsidRPr="00975E35">
        <w:rPr>
          <w:sz w:val="24"/>
          <w:szCs w:val="24"/>
        </w:rPr>
        <w:t>: Daily from 12:15 – 12:50</w:t>
      </w:r>
      <w:r w:rsidR="00D029AB">
        <w:rPr>
          <w:sz w:val="24"/>
          <w:szCs w:val="24"/>
        </w:rPr>
        <w:t>, Gymnasium</w:t>
      </w:r>
    </w:p>
    <w:p w14:paraId="3AD98CAF" w14:textId="4CDFDB94" w:rsidR="001C7802" w:rsidRPr="00975E35" w:rsidRDefault="001C7802" w:rsidP="00F45DA9">
      <w:pPr>
        <w:rPr>
          <w:sz w:val="24"/>
          <w:szCs w:val="24"/>
        </w:rPr>
      </w:pPr>
      <w:r w:rsidRPr="00975E35">
        <w:rPr>
          <w:sz w:val="24"/>
          <w:szCs w:val="24"/>
        </w:rPr>
        <w:t>Open to all students wanting to participate in organized or free gym activities. Check the bulletin board in west hallway for scheduled events.</w:t>
      </w:r>
    </w:p>
    <w:p w14:paraId="67CE7DFF" w14:textId="77777777" w:rsidR="00ED189C" w:rsidRPr="00975E35" w:rsidRDefault="00ED189C" w:rsidP="00F45DA9">
      <w:pPr>
        <w:rPr>
          <w:b/>
          <w:bCs/>
          <w:sz w:val="24"/>
          <w:szCs w:val="24"/>
        </w:rPr>
      </w:pPr>
    </w:p>
    <w:p w14:paraId="2AD7EE11" w14:textId="4D1B9961" w:rsidR="006B0672" w:rsidRPr="00975E35" w:rsidRDefault="006B0672" w:rsidP="00F45DA9">
      <w:pPr>
        <w:rPr>
          <w:sz w:val="28"/>
          <w:szCs w:val="28"/>
        </w:rPr>
      </w:pPr>
      <w:r w:rsidRPr="00975E35">
        <w:rPr>
          <w:b/>
          <w:bCs/>
          <w:sz w:val="28"/>
          <w:szCs w:val="28"/>
        </w:rPr>
        <w:t>LIGHTHOUSE</w:t>
      </w:r>
    </w:p>
    <w:p w14:paraId="479AABEE" w14:textId="28E244B5" w:rsidR="006B0672" w:rsidRPr="00975E35" w:rsidRDefault="006B0672" w:rsidP="00F45DA9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Staff</w:t>
      </w:r>
      <w:r w:rsidRPr="00975E35">
        <w:rPr>
          <w:sz w:val="24"/>
          <w:szCs w:val="24"/>
        </w:rPr>
        <w:t>: Kim Apperley</w:t>
      </w:r>
      <w:r w:rsidR="007423F6" w:rsidRPr="00975E35">
        <w:rPr>
          <w:sz w:val="24"/>
          <w:szCs w:val="24"/>
        </w:rPr>
        <w:t xml:space="preserve"> &amp; Angela Klassen</w:t>
      </w:r>
    </w:p>
    <w:p w14:paraId="1EE2A4B0" w14:textId="004EBE6D" w:rsidR="006B0672" w:rsidRPr="00975E35" w:rsidRDefault="006B0672" w:rsidP="00F45DA9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When</w:t>
      </w:r>
      <w:r w:rsidRPr="00975E35">
        <w:rPr>
          <w:sz w:val="24"/>
          <w:szCs w:val="24"/>
        </w:rPr>
        <w:t xml:space="preserve">: Tuesdays, 12:00 – </w:t>
      </w:r>
      <w:r w:rsidR="00036722" w:rsidRPr="00975E35">
        <w:rPr>
          <w:sz w:val="24"/>
          <w:szCs w:val="24"/>
        </w:rPr>
        <w:t>1:00</w:t>
      </w:r>
      <w:r w:rsidR="00E94904" w:rsidRPr="00975E35">
        <w:rPr>
          <w:sz w:val="24"/>
          <w:szCs w:val="24"/>
        </w:rPr>
        <w:t>, Room 113</w:t>
      </w:r>
    </w:p>
    <w:p w14:paraId="63931B6A" w14:textId="66547C90" w:rsidR="006B0672" w:rsidRPr="00975E35" w:rsidRDefault="00D11F73" w:rsidP="00F45DA9">
      <w:pPr>
        <w:rPr>
          <w:sz w:val="24"/>
          <w:szCs w:val="24"/>
        </w:rPr>
      </w:pPr>
      <w:r w:rsidRPr="00975E35">
        <w:rPr>
          <w:sz w:val="24"/>
          <w:szCs w:val="24"/>
        </w:rPr>
        <w:t>A</w:t>
      </w:r>
      <w:r w:rsidR="00036722" w:rsidRPr="00975E35">
        <w:rPr>
          <w:sz w:val="24"/>
          <w:szCs w:val="24"/>
        </w:rPr>
        <w:t xml:space="preserve"> Christian group to encourage students through Bible studies and devotionals, prayer, games, and social connection</w:t>
      </w:r>
      <w:r w:rsidRPr="00975E35">
        <w:rPr>
          <w:sz w:val="24"/>
          <w:szCs w:val="24"/>
        </w:rPr>
        <w:t>.</w:t>
      </w:r>
      <w:r w:rsidR="00036722" w:rsidRPr="00975E35">
        <w:rPr>
          <w:sz w:val="24"/>
          <w:szCs w:val="24"/>
        </w:rPr>
        <w:t xml:space="preserve"> Speakers (often youth pastors) come from around Winkler to share messages and connect with students. Come to Lighthouse for an uplifting, fun lunch hour</w:t>
      </w:r>
      <w:r w:rsidRPr="00975E35">
        <w:rPr>
          <w:sz w:val="24"/>
          <w:szCs w:val="24"/>
        </w:rPr>
        <w:t>.</w:t>
      </w:r>
      <w:r w:rsidR="00036722" w:rsidRPr="00975E35">
        <w:rPr>
          <w:sz w:val="24"/>
          <w:szCs w:val="24"/>
        </w:rPr>
        <w:t xml:space="preserve"> Everyone is welcome!</w:t>
      </w:r>
    </w:p>
    <w:p w14:paraId="161C313A" w14:textId="4382512E" w:rsidR="00036722" w:rsidRPr="00975E35" w:rsidRDefault="00036722" w:rsidP="00F45DA9">
      <w:pPr>
        <w:rPr>
          <w:sz w:val="24"/>
          <w:szCs w:val="24"/>
        </w:rPr>
      </w:pPr>
    </w:p>
    <w:p w14:paraId="1C06FEF6" w14:textId="77777777" w:rsidR="00D029AB" w:rsidRPr="00D029AB" w:rsidRDefault="00D029AB" w:rsidP="00F45DA9">
      <w:pPr>
        <w:rPr>
          <w:b/>
          <w:bCs/>
          <w:sz w:val="24"/>
          <w:szCs w:val="24"/>
        </w:rPr>
      </w:pPr>
    </w:p>
    <w:p w14:paraId="795EA9D4" w14:textId="782E1C77" w:rsidR="00AF6AAC" w:rsidRPr="00975E35" w:rsidRDefault="00AF6AAC" w:rsidP="00F45DA9">
      <w:pPr>
        <w:rPr>
          <w:sz w:val="28"/>
          <w:szCs w:val="28"/>
        </w:rPr>
      </w:pPr>
      <w:r w:rsidRPr="00975E35">
        <w:rPr>
          <w:b/>
          <w:bCs/>
          <w:sz w:val="28"/>
          <w:szCs w:val="28"/>
        </w:rPr>
        <w:t>MINECRAFT CLUB</w:t>
      </w:r>
    </w:p>
    <w:p w14:paraId="49FB6DE2" w14:textId="67162B85" w:rsidR="00AF6AAC" w:rsidRPr="00975E35" w:rsidRDefault="00AF6AAC" w:rsidP="00F45DA9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Staff</w:t>
      </w:r>
      <w:r w:rsidRPr="00975E35">
        <w:rPr>
          <w:sz w:val="24"/>
          <w:szCs w:val="24"/>
        </w:rPr>
        <w:t>: Jonathan Cullen, Room</w:t>
      </w:r>
      <w:r w:rsidR="001359B1" w:rsidRPr="00975E35">
        <w:rPr>
          <w:sz w:val="24"/>
          <w:szCs w:val="24"/>
        </w:rPr>
        <w:t xml:space="preserve"> 204</w:t>
      </w:r>
    </w:p>
    <w:p w14:paraId="6C53A3B4" w14:textId="04B7FF0C" w:rsidR="00AF6AAC" w:rsidRPr="00975E35" w:rsidRDefault="00AF6AAC" w:rsidP="00F45DA9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When</w:t>
      </w:r>
      <w:r w:rsidRPr="00975E35">
        <w:rPr>
          <w:sz w:val="24"/>
          <w:szCs w:val="24"/>
        </w:rPr>
        <w:t>: Tuesday, 12:00 – 1:00</w:t>
      </w:r>
    </w:p>
    <w:p w14:paraId="7B58BC1D" w14:textId="77777777" w:rsidR="00AC25A4" w:rsidRPr="00975E35" w:rsidRDefault="00AC25A4" w:rsidP="00F45DA9">
      <w:pPr>
        <w:rPr>
          <w:b/>
          <w:bCs/>
          <w:sz w:val="24"/>
          <w:szCs w:val="24"/>
        </w:rPr>
      </w:pPr>
    </w:p>
    <w:p w14:paraId="6C1E6E95" w14:textId="3EB979FC" w:rsidR="007423F6" w:rsidRPr="00975E35" w:rsidRDefault="007423F6" w:rsidP="00F45DA9">
      <w:pPr>
        <w:rPr>
          <w:b/>
          <w:bCs/>
          <w:sz w:val="28"/>
          <w:szCs w:val="28"/>
        </w:rPr>
      </w:pPr>
      <w:r w:rsidRPr="00975E35">
        <w:rPr>
          <w:b/>
          <w:bCs/>
          <w:sz w:val="28"/>
          <w:szCs w:val="28"/>
        </w:rPr>
        <w:t>MORNING PRAYER</w:t>
      </w:r>
    </w:p>
    <w:p w14:paraId="21F776D6" w14:textId="7B1A31C4" w:rsidR="007423F6" w:rsidRPr="00975E35" w:rsidRDefault="007423F6" w:rsidP="00F45DA9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Staff</w:t>
      </w:r>
      <w:r w:rsidRPr="00975E35">
        <w:rPr>
          <w:sz w:val="24"/>
          <w:szCs w:val="24"/>
        </w:rPr>
        <w:t>: Angela Klassen, Room 103</w:t>
      </w:r>
    </w:p>
    <w:p w14:paraId="36F436AC" w14:textId="7986EDF8" w:rsidR="007423F6" w:rsidRPr="00975E35" w:rsidRDefault="007423F6" w:rsidP="00F45DA9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When</w:t>
      </w:r>
      <w:r w:rsidRPr="00975E35">
        <w:rPr>
          <w:sz w:val="24"/>
          <w:szCs w:val="24"/>
        </w:rPr>
        <w:t xml:space="preserve">: Daily at 8:20 </w:t>
      </w:r>
    </w:p>
    <w:p w14:paraId="48642939" w14:textId="3456BF52" w:rsidR="007423F6" w:rsidRPr="00975E35" w:rsidRDefault="007423F6" w:rsidP="00F45DA9">
      <w:pPr>
        <w:rPr>
          <w:sz w:val="24"/>
          <w:szCs w:val="24"/>
        </w:rPr>
      </w:pPr>
      <w:r w:rsidRPr="00975E35">
        <w:rPr>
          <w:sz w:val="24"/>
          <w:szCs w:val="24"/>
        </w:rPr>
        <w:t>Bible reading and prayer.</w:t>
      </w:r>
    </w:p>
    <w:p w14:paraId="6A38D0DE" w14:textId="77777777" w:rsidR="00ED189C" w:rsidRPr="00975E35" w:rsidRDefault="00ED189C" w:rsidP="00F45DA9">
      <w:pPr>
        <w:rPr>
          <w:sz w:val="24"/>
          <w:szCs w:val="24"/>
        </w:rPr>
      </w:pPr>
    </w:p>
    <w:p w14:paraId="404186F2" w14:textId="2D6960F6" w:rsidR="00ED189C" w:rsidRPr="00975E35" w:rsidRDefault="00ED189C" w:rsidP="00ED189C">
      <w:pPr>
        <w:rPr>
          <w:b/>
          <w:bCs/>
          <w:sz w:val="28"/>
          <w:szCs w:val="28"/>
        </w:rPr>
      </w:pPr>
      <w:r w:rsidRPr="00975E35">
        <w:rPr>
          <w:b/>
          <w:bCs/>
          <w:sz w:val="28"/>
          <w:szCs w:val="28"/>
        </w:rPr>
        <w:t>NPC MATH CONTEST CLUB</w:t>
      </w:r>
    </w:p>
    <w:p w14:paraId="2CE2CBAE" w14:textId="77777777" w:rsidR="00ED189C" w:rsidRPr="00975E35" w:rsidRDefault="00ED189C" w:rsidP="00ED189C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Staff</w:t>
      </w:r>
      <w:r w:rsidRPr="00975E35">
        <w:rPr>
          <w:sz w:val="24"/>
          <w:szCs w:val="24"/>
        </w:rPr>
        <w:t>: Mike Sumner, Room 215</w:t>
      </w:r>
    </w:p>
    <w:p w14:paraId="13AC9CEB" w14:textId="77777777" w:rsidR="00ED189C" w:rsidRPr="00975E35" w:rsidRDefault="00ED189C" w:rsidP="00ED189C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When</w:t>
      </w:r>
      <w:r w:rsidRPr="00975E35">
        <w:rPr>
          <w:sz w:val="24"/>
          <w:szCs w:val="24"/>
        </w:rPr>
        <w:t>: Thursdays, 12:00 - 1:00</w:t>
      </w:r>
    </w:p>
    <w:p w14:paraId="600C9A84" w14:textId="77777777" w:rsidR="00ED189C" w:rsidRPr="00975E35" w:rsidRDefault="00ED189C" w:rsidP="00ED189C">
      <w:pPr>
        <w:rPr>
          <w:sz w:val="24"/>
          <w:szCs w:val="24"/>
        </w:rPr>
      </w:pPr>
      <w:r w:rsidRPr="00975E35">
        <w:rPr>
          <w:sz w:val="24"/>
          <w:szCs w:val="24"/>
        </w:rPr>
        <w:t>Members work on intriguing math problems and puzzles in preparation for taking part in University of Waterloo individual math contests that occur in November and April.</w:t>
      </w:r>
    </w:p>
    <w:p w14:paraId="326F9CCC" w14:textId="77777777" w:rsidR="00900B25" w:rsidRPr="00975E35" w:rsidRDefault="00900B25" w:rsidP="00F45DA9">
      <w:pPr>
        <w:rPr>
          <w:sz w:val="24"/>
          <w:szCs w:val="24"/>
        </w:rPr>
      </w:pPr>
    </w:p>
    <w:p w14:paraId="05B85DF7" w14:textId="77777777" w:rsidR="006B504B" w:rsidRPr="00975E35" w:rsidRDefault="006B504B" w:rsidP="006B504B">
      <w:pPr>
        <w:rPr>
          <w:sz w:val="28"/>
          <w:szCs w:val="28"/>
        </w:rPr>
      </w:pPr>
      <w:r w:rsidRPr="00975E35">
        <w:rPr>
          <w:b/>
          <w:bCs/>
          <w:sz w:val="28"/>
          <w:szCs w:val="28"/>
        </w:rPr>
        <w:t>QUIET CONNECTIONS</w:t>
      </w:r>
    </w:p>
    <w:p w14:paraId="0CF9786B" w14:textId="490CA45D" w:rsidR="006B504B" w:rsidRPr="00975E35" w:rsidRDefault="006B504B" w:rsidP="006B504B">
      <w:pPr>
        <w:rPr>
          <w:sz w:val="24"/>
          <w:szCs w:val="24"/>
          <w14:ligatures w14:val="standardContextual"/>
        </w:rPr>
      </w:pPr>
      <w:r w:rsidRPr="00975E35">
        <w:rPr>
          <w:sz w:val="24"/>
          <w:szCs w:val="24"/>
          <w:u w:val="single"/>
        </w:rPr>
        <w:t>Staff</w:t>
      </w:r>
      <w:r w:rsidRPr="00975E35">
        <w:rPr>
          <w:sz w:val="24"/>
          <w:szCs w:val="24"/>
        </w:rPr>
        <w:t xml:space="preserve">: Amanda Rempel, Room 114 </w:t>
      </w:r>
    </w:p>
    <w:p w14:paraId="598D5060" w14:textId="77777777" w:rsidR="006B504B" w:rsidRPr="00975E35" w:rsidRDefault="006B504B" w:rsidP="006B504B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When</w:t>
      </w:r>
      <w:r w:rsidRPr="00975E35">
        <w:rPr>
          <w:sz w:val="24"/>
          <w:szCs w:val="24"/>
        </w:rPr>
        <w:t>: Every lunch hour, 12:00 – 1:00</w:t>
      </w:r>
    </w:p>
    <w:p w14:paraId="1D5152DC" w14:textId="77777777" w:rsidR="006B504B" w:rsidRPr="00975E35" w:rsidRDefault="006B504B" w:rsidP="006B504B">
      <w:pPr>
        <w:rPr>
          <w:sz w:val="24"/>
          <w:szCs w:val="24"/>
        </w:rPr>
      </w:pPr>
      <w:r w:rsidRPr="00975E35">
        <w:rPr>
          <w:sz w:val="24"/>
          <w:szCs w:val="24"/>
        </w:rPr>
        <w:t>Quiet Connections is a safe space for you to pause and explore a sense of centeredness and balance in the middle of what can feel like chaos but is everyday life.</w:t>
      </w:r>
    </w:p>
    <w:p w14:paraId="53E48F8C" w14:textId="142791CF" w:rsidR="006B504B" w:rsidRPr="00975E35" w:rsidRDefault="006B504B" w:rsidP="006B504B">
      <w:pPr>
        <w:rPr>
          <w:sz w:val="24"/>
          <w:szCs w:val="24"/>
        </w:rPr>
      </w:pPr>
      <w:r w:rsidRPr="00975E35">
        <w:rPr>
          <w:i/>
          <w:iCs/>
          <w:sz w:val="24"/>
          <w:szCs w:val="24"/>
        </w:rPr>
        <w:t>Daily focus</w:t>
      </w:r>
      <w:r w:rsidRPr="00975E35">
        <w:rPr>
          <w:sz w:val="24"/>
          <w:szCs w:val="24"/>
        </w:rPr>
        <w:t xml:space="preserve">: Tuesday/Thursday will be yoga. Monday/Wednesday/Friday will be a quiet space for you to sit down on your own and eat your lunch without any distractions or loud outbursts.  If you have any questions about mindfulness, </w:t>
      </w:r>
      <w:proofErr w:type="spellStart"/>
      <w:r w:rsidRPr="00975E35">
        <w:rPr>
          <w:sz w:val="24"/>
          <w:szCs w:val="24"/>
        </w:rPr>
        <w:t>etc</w:t>
      </w:r>
      <w:proofErr w:type="spellEnd"/>
      <w:r w:rsidRPr="00975E35">
        <w:rPr>
          <w:sz w:val="24"/>
          <w:szCs w:val="24"/>
        </w:rPr>
        <w:t>, Ms. Rempel will be available to assist you.</w:t>
      </w:r>
    </w:p>
    <w:p w14:paraId="5B6E2EF6" w14:textId="77777777" w:rsidR="00715420" w:rsidRPr="00975E35" w:rsidRDefault="00715420" w:rsidP="00881A4B">
      <w:pPr>
        <w:rPr>
          <w:b/>
          <w:bCs/>
          <w:sz w:val="24"/>
          <w:szCs w:val="24"/>
        </w:rPr>
      </w:pPr>
    </w:p>
    <w:p w14:paraId="6E78F652" w14:textId="091A9260" w:rsidR="00881A4B" w:rsidRPr="00975E35" w:rsidRDefault="00FB78CD" w:rsidP="00881A4B">
      <w:pPr>
        <w:rPr>
          <w:b/>
          <w:bCs/>
          <w:sz w:val="28"/>
          <w:szCs w:val="28"/>
        </w:rPr>
      </w:pPr>
      <w:r w:rsidRPr="00975E35">
        <w:rPr>
          <w:b/>
          <w:bCs/>
          <w:sz w:val="28"/>
          <w:szCs w:val="28"/>
        </w:rPr>
        <w:t>R</w:t>
      </w:r>
      <w:r w:rsidR="00881A4B" w:rsidRPr="00975E35">
        <w:rPr>
          <w:b/>
          <w:bCs/>
          <w:sz w:val="28"/>
          <w:szCs w:val="28"/>
        </w:rPr>
        <w:t>AINBOW ALLIANCE</w:t>
      </w:r>
    </w:p>
    <w:p w14:paraId="318EA73F" w14:textId="01E60AD2" w:rsidR="00881A4B" w:rsidRPr="00975E35" w:rsidRDefault="00881A4B" w:rsidP="00881A4B">
      <w:pPr>
        <w:rPr>
          <w:rFonts w:eastAsia="Times New Roman"/>
          <w:sz w:val="24"/>
          <w:szCs w:val="24"/>
        </w:rPr>
      </w:pPr>
      <w:r w:rsidRPr="00975E35">
        <w:rPr>
          <w:sz w:val="24"/>
          <w:szCs w:val="24"/>
          <w:u w:val="single"/>
        </w:rPr>
        <w:t>Staff</w:t>
      </w:r>
      <w:r w:rsidRPr="00975E35">
        <w:rPr>
          <w:sz w:val="24"/>
          <w:szCs w:val="24"/>
        </w:rPr>
        <w:t>: Katrina Ep</w:t>
      </w:r>
      <w:r w:rsidR="006B504B" w:rsidRPr="00975E35">
        <w:rPr>
          <w:sz w:val="24"/>
          <w:szCs w:val="24"/>
        </w:rPr>
        <w:t>p</w:t>
      </w:r>
      <w:r w:rsidRPr="00975E35">
        <w:rPr>
          <w:sz w:val="24"/>
          <w:szCs w:val="24"/>
        </w:rPr>
        <w:t>,</w:t>
      </w:r>
      <w:r w:rsidR="006B504B" w:rsidRPr="00975E35">
        <w:rPr>
          <w:sz w:val="24"/>
          <w:szCs w:val="24"/>
        </w:rPr>
        <w:t xml:space="preserve"> Candace Funk</w:t>
      </w:r>
      <w:r w:rsidR="00AF7248" w:rsidRPr="00975E35">
        <w:rPr>
          <w:sz w:val="24"/>
          <w:szCs w:val="24"/>
        </w:rPr>
        <w:t xml:space="preserve"> &amp;</w:t>
      </w:r>
      <w:r w:rsidR="006B504B" w:rsidRPr="00975E35">
        <w:rPr>
          <w:sz w:val="24"/>
          <w:szCs w:val="24"/>
        </w:rPr>
        <w:t xml:space="preserve"> </w:t>
      </w:r>
      <w:r w:rsidR="006B504B" w:rsidRPr="00975E35">
        <w:rPr>
          <w:rFonts w:eastAsia="Times New Roman"/>
          <w:sz w:val="24"/>
          <w:szCs w:val="24"/>
        </w:rPr>
        <w:t>Zoé Fraser</w:t>
      </w:r>
    </w:p>
    <w:p w14:paraId="48B2D9DA" w14:textId="3019BF86" w:rsidR="00881A4B" w:rsidRPr="00975E35" w:rsidRDefault="00881A4B" w:rsidP="00881A4B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When</w:t>
      </w:r>
      <w:r w:rsidRPr="00975E35">
        <w:rPr>
          <w:sz w:val="24"/>
          <w:szCs w:val="24"/>
        </w:rPr>
        <w:t>: Wednesdays, 12:15 – 1:00</w:t>
      </w:r>
      <w:r w:rsidR="00D029AB">
        <w:rPr>
          <w:sz w:val="24"/>
          <w:szCs w:val="24"/>
        </w:rPr>
        <w:t>,</w:t>
      </w:r>
      <w:r w:rsidR="00AF7248" w:rsidRPr="00975E35">
        <w:rPr>
          <w:sz w:val="24"/>
          <w:szCs w:val="24"/>
        </w:rPr>
        <w:t xml:space="preserve"> Library</w:t>
      </w:r>
    </w:p>
    <w:p w14:paraId="105C625B" w14:textId="77777777" w:rsidR="00881A4B" w:rsidRPr="00975E35" w:rsidRDefault="00881A4B" w:rsidP="00881A4B">
      <w:pPr>
        <w:rPr>
          <w:sz w:val="24"/>
          <w:szCs w:val="24"/>
        </w:rPr>
      </w:pPr>
      <w:r w:rsidRPr="00975E35">
        <w:rPr>
          <w:sz w:val="24"/>
          <w:szCs w:val="24"/>
        </w:rPr>
        <w:t>A group where 2LGBTQ+ individuals can find community and express their authentic selves. We are composed of people who identify as 2SLGBTQ+, and allies (those who support). Our primary focus is community building, with some education and social justice added on occasion.</w:t>
      </w:r>
    </w:p>
    <w:p w14:paraId="19A4DA2D" w14:textId="77777777" w:rsidR="00036722" w:rsidRPr="00975E35" w:rsidRDefault="00036722" w:rsidP="00F45DA9">
      <w:pPr>
        <w:rPr>
          <w:b/>
          <w:bCs/>
          <w:sz w:val="24"/>
          <w:szCs w:val="24"/>
        </w:rPr>
      </w:pPr>
    </w:p>
    <w:p w14:paraId="3F9E9BEA" w14:textId="77777777" w:rsidR="007423F6" w:rsidRPr="00975E35" w:rsidRDefault="007423F6" w:rsidP="00F45DA9">
      <w:pPr>
        <w:rPr>
          <w:b/>
          <w:bCs/>
          <w:sz w:val="28"/>
          <w:szCs w:val="28"/>
        </w:rPr>
      </w:pPr>
      <w:r w:rsidRPr="00975E35">
        <w:rPr>
          <w:b/>
          <w:bCs/>
          <w:sz w:val="28"/>
          <w:szCs w:val="28"/>
        </w:rPr>
        <w:t>SPORTS TEAMS</w:t>
      </w:r>
    </w:p>
    <w:p w14:paraId="16EAECD9" w14:textId="3F92B228" w:rsidR="007423F6" w:rsidRPr="00975E35" w:rsidRDefault="007423F6" w:rsidP="00F45DA9">
      <w:pPr>
        <w:rPr>
          <w:sz w:val="24"/>
          <w:szCs w:val="24"/>
        </w:rPr>
      </w:pPr>
      <w:r w:rsidRPr="00975E35">
        <w:rPr>
          <w:sz w:val="24"/>
          <w:szCs w:val="24"/>
          <w:u w:val="single"/>
        </w:rPr>
        <w:t>Staff</w:t>
      </w:r>
      <w:r w:rsidRPr="00975E35">
        <w:rPr>
          <w:sz w:val="24"/>
          <w:szCs w:val="24"/>
        </w:rPr>
        <w:t>: Mr. Alexander</w:t>
      </w:r>
      <w:r w:rsidR="00D029AB">
        <w:rPr>
          <w:sz w:val="24"/>
          <w:szCs w:val="24"/>
        </w:rPr>
        <w:t xml:space="preserve"> - Gymnasium</w:t>
      </w:r>
    </w:p>
    <w:p w14:paraId="4B9DF09B" w14:textId="070CA964" w:rsidR="007423F6" w:rsidRPr="00975E35" w:rsidRDefault="00D029AB" w:rsidP="00F45DA9">
      <w:pPr>
        <w:rPr>
          <w:sz w:val="24"/>
          <w:szCs w:val="24"/>
        </w:rPr>
      </w:pPr>
      <w:r>
        <w:rPr>
          <w:sz w:val="24"/>
          <w:szCs w:val="24"/>
        </w:rPr>
        <w:t>Please speak with Mr. Alexander about trying out for school teams which happen</w:t>
      </w:r>
      <w:r w:rsidR="007423F6" w:rsidRPr="00975E35">
        <w:rPr>
          <w:sz w:val="24"/>
          <w:szCs w:val="24"/>
        </w:rPr>
        <w:t xml:space="preserve"> throughout the school year</w:t>
      </w:r>
      <w:r>
        <w:rPr>
          <w:sz w:val="24"/>
          <w:szCs w:val="24"/>
        </w:rPr>
        <w:t>:</w:t>
      </w:r>
      <w:r w:rsidR="007423F6" w:rsidRPr="00975E35">
        <w:rPr>
          <w:sz w:val="24"/>
          <w:szCs w:val="24"/>
        </w:rPr>
        <w:t xml:space="preserve"> Golf, Cross Country, Soccer, Volleyball, Hockey, Basketball, Cur</w:t>
      </w:r>
      <w:r w:rsidR="006B504B" w:rsidRPr="00975E35">
        <w:rPr>
          <w:sz w:val="24"/>
          <w:szCs w:val="24"/>
        </w:rPr>
        <w:t>l</w:t>
      </w:r>
      <w:r w:rsidR="007423F6" w:rsidRPr="00975E35">
        <w:rPr>
          <w:sz w:val="24"/>
          <w:szCs w:val="24"/>
        </w:rPr>
        <w:t>ing, Badminton, Baseball, Fastpitch, Track &amp; Field.</w:t>
      </w:r>
    </w:p>
    <w:p w14:paraId="1F50BC07" w14:textId="774A2AE3" w:rsidR="007423F6" w:rsidRPr="00975E35" w:rsidRDefault="007423F6" w:rsidP="00F45DA9">
      <w:pPr>
        <w:rPr>
          <w:sz w:val="24"/>
          <w:szCs w:val="24"/>
        </w:rPr>
      </w:pPr>
    </w:p>
    <w:sectPr w:rsidR="007423F6" w:rsidRPr="00975E35" w:rsidSect="00F6067E">
      <w:type w:val="continuous"/>
      <w:pgSz w:w="12240" w:h="20160" w:code="5"/>
      <w:pgMar w:top="454" w:right="720" w:bottom="454" w:left="720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E816" w14:textId="77777777" w:rsidR="00D11F73" w:rsidRDefault="00D11F73" w:rsidP="00036722">
      <w:r>
        <w:separator/>
      </w:r>
    </w:p>
  </w:endnote>
  <w:endnote w:type="continuationSeparator" w:id="0">
    <w:p w14:paraId="21A12912" w14:textId="77777777" w:rsidR="00D11F73" w:rsidRDefault="00D11F73" w:rsidP="00036722">
      <w:r>
        <w:continuationSeparator/>
      </w:r>
    </w:p>
  </w:endnote>
  <w:endnote w:type="continuationNotice" w:id="1">
    <w:p w14:paraId="637B3E7E" w14:textId="77777777" w:rsidR="00A92D4D" w:rsidRDefault="00A92D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C1A3" w14:textId="77777777" w:rsidR="00D11F73" w:rsidRDefault="00D11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343E" w14:textId="77777777" w:rsidR="00D11F73" w:rsidRDefault="00D11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1CCF" w14:textId="77777777" w:rsidR="00D11F73" w:rsidRDefault="00D11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03D4" w14:textId="77777777" w:rsidR="00D11F73" w:rsidRDefault="00D11F73" w:rsidP="00036722">
      <w:r>
        <w:separator/>
      </w:r>
    </w:p>
  </w:footnote>
  <w:footnote w:type="continuationSeparator" w:id="0">
    <w:p w14:paraId="5EDFE7EB" w14:textId="77777777" w:rsidR="00D11F73" w:rsidRDefault="00D11F73" w:rsidP="00036722">
      <w:r>
        <w:continuationSeparator/>
      </w:r>
    </w:p>
  </w:footnote>
  <w:footnote w:type="continuationNotice" w:id="1">
    <w:p w14:paraId="35E7A3FA" w14:textId="77777777" w:rsidR="00A92D4D" w:rsidRDefault="00A92D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9F9E" w14:textId="51F628DD" w:rsidR="00D11F73" w:rsidRDefault="00D029AB">
    <w:pPr>
      <w:pStyle w:val="Header"/>
    </w:pPr>
    <w:r>
      <w:rPr>
        <w:noProof/>
      </w:rPr>
      <w:pict w14:anchorId="6B8A8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4502891" o:spid="_x0000_s2050" type="#_x0000_t75" style="position:absolute;margin-left:0;margin-top:0;width:539.9pt;height:578.2pt;z-index:-251658240;mso-position-horizontal:center;mso-position-horizontal-relative:margin;mso-position-vertical:center;mso-position-vertical-relative:margin" o:allowincell="f">
          <v:imagedata r:id="rId1" o:title="NPC-Athletics_e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1876" w14:textId="3CC0CD85" w:rsidR="00D11F73" w:rsidRDefault="00D029AB">
    <w:pPr>
      <w:pStyle w:val="Header"/>
    </w:pPr>
    <w:r>
      <w:rPr>
        <w:noProof/>
      </w:rPr>
      <w:pict w14:anchorId="4B993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4502892" o:spid="_x0000_s2051" type="#_x0000_t75" style="position:absolute;margin-left:0;margin-top:0;width:539.9pt;height:578.2pt;z-index:-251658239;mso-position-horizontal:center;mso-position-horizontal-relative:margin;mso-position-vertical:center;mso-position-vertical-relative:margin" o:allowincell="f">
          <v:imagedata r:id="rId1" o:title="NPC-Athletics_e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09D8" w14:textId="0E1A0785" w:rsidR="00D11F73" w:rsidRDefault="00D029AB">
    <w:pPr>
      <w:pStyle w:val="Header"/>
    </w:pPr>
    <w:r>
      <w:rPr>
        <w:noProof/>
      </w:rPr>
      <w:pict w14:anchorId="179F3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4502890" o:spid="_x0000_s2049" type="#_x0000_t75" style="position:absolute;margin-left:0;margin-top:0;width:539.9pt;height:578.2pt;z-index:-251658238;mso-position-horizontal:center;mso-position-horizontal-relative:margin;mso-position-vertical:center;mso-position-vertical-relative:margin" o:allowincell="f">
          <v:imagedata r:id="rId1" o:title="NPC-Athletics_embl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4A"/>
    <w:rsid w:val="00036722"/>
    <w:rsid w:val="0010673D"/>
    <w:rsid w:val="001359B1"/>
    <w:rsid w:val="001C7802"/>
    <w:rsid w:val="001F4E1C"/>
    <w:rsid w:val="001F7D6A"/>
    <w:rsid w:val="00280F6D"/>
    <w:rsid w:val="00402235"/>
    <w:rsid w:val="00417B25"/>
    <w:rsid w:val="0047687F"/>
    <w:rsid w:val="004B7B65"/>
    <w:rsid w:val="0050214A"/>
    <w:rsid w:val="005741B4"/>
    <w:rsid w:val="006B0672"/>
    <w:rsid w:val="006B504B"/>
    <w:rsid w:val="006C3117"/>
    <w:rsid w:val="006C6D63"/>
    <w:rsid w:val="00715420"/>
    <w:rsid w:val="007423F6"/>
    <w:rsid w:val="00881A4B"/>
    <w:rsid w:val="00900B25"/>
    <w:rsid w:val="00975E35"/>
    <w:rsid w:val="00A61B0A"/>
    <w:rsid w:val="00A8248A"/>
    <w:rsid w:val="00A904B4"/>
    <w:rsid w:val="00A92D4D"/>
    <w:rsid w:val="00AC206F"/>
    <w:rsid w:val="00AC25A4"/>
    <w:rsid w:val="00AC6081"/>
    <w:rsid w:val="00AF6AAC"/>
    <w:rsid w:val="00AF7248"/>
    <w:rsid w:val="00BA4A03"/>
    <w:rsid w:val="00BE6779"/>
    <w:rsid w:val="00BE6C7A"/>
    <w:rsid w:val="00C056FC"/>
    <w:rsid w:val="00C153B7"/>
    <w:rsid w:val="00C80E28"/>
    <w:rsid w:val="00CE3863"/>
    <w:rsid w:val="00D029AB"/>
    <w:rsid w:val="00D11F73"/>
    <w:rsid w:val="00D43485"/>
    <w:rsid w:val="00E94904"/>
    <w:rsid w:val="00ED189C"/>
    <w:rsid w:val="00F45DA9"/>
    <w:rsid w:val="00F6067E"/>
    <w:rsid w:val="00F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A29B7F"/>
  <w15:chartTrackingRefBased/>
  <w15:docId w15:val="{D10BD676-D316-43B4-89F1-98B740EF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D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1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72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36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7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fd630a-10c4-4dd1-8112-d56dfce7ffde">
      <Terms xmlns="http://schemas.microsoft.com/office/infopath/2007/PartnerControls"/>
    </lcf76f155ced4ddcb4097134ff3c332f>
    <TaxCatchAll xmlns="a63e70e7-1eb5-4d17-915a-71eb95128a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7E13313444D4A8DA3AA07231982AB" ma:contentTypeVersion="16" ma:contentTypeDescription="Create a new document." ma:contentTypeScope="" ma:versionID="a47afec97ed261900743a740b24f1047">
  <xsd:schema xmlns:xsd="http://www.w3.org/2001/XMLSchema" xmlns:xs="http://www.w3.org/2001/XMLSchema" xmlns:p="http://schemas.microsoft.com/office/2006/metadata/properties" xmlns:ns2="e4fd630a-10c4-4dd1-8112-d56dfce7ffde" xmlns:ns3="a63e70e7-1eb5-4d17-915a-71eb95128a39" targetNamespace="http://schemas.microsoft.com/office/2006/metadata/properties" ma:root="true" ma:fieldsID="2dfb405d326a67005f3ffc831cbb7db4" ns2:_="" ns3:_="">
    <xsd:import namespace="e4fd630a-10c4-4dd1-8112-d56dfce7ffde"/>
    <xsd:import namespace="a63e70e7-1eb5-4d17-915a-71eb95128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630a-10c4-4dd1-8112-d56dfce7f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170acc-8fa0-408b-aa05-9c22175240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70e7-1eb5-4d17-915a-71eb95128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c2730af-7329-465c-8136-27eb719a7e38}" ma:internalName="TaxCatchAll" ma:showField="CatchAllData" ma:web="a63e70e7-1eb5-4d17-915a-71eb95128a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FAFBB-1451-4C5E-8FCC-04BBBC19BE20}">
  <ds:schemaRefs>
    <ds:schemaRef ds:uri="http://schemas.microsoft.com/office/2006/metadata/properties"/>
    <ds:schemaRef ds:uri="http://schemas.microsoft.com/office/infopath/2007/PartnerControls"/>
    <ds:schemaRef ds:uri="e4fd630a-10c4-4dd1-8112-d56dfce7ffde"/>
    <ds:schemaRef ds:uri="a63e70e7-1eb5-4d17-915a-71eb95128a39"/>
  </ds:schemaRefs>
</ds:datastoreItem>
</file>

<file path=customXml/itemProps2.xml><?xml version="1.0" encoding="utf-8"?>
<ds:datastoreItem xmlns:ds="http://schemas.openxmlformats.org/officeDocument/2006/customXml" ds:itemID="{868B63C7-7863-4018-8FCB-7C7761D4B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21E22-1E74-4DDC-AD33-49B54CACD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630a-10c4-4dd1-8112-d56dfce7ffde"/>
    <ds:schemaRef ds:uri="a63e70e7-1eb5-4d17-915a-71eb95128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Apperley</dc:creator>
  <cp:keywords/>
  <dc:description/>
  <cp:lastModifiedBy>Kim Apperley</cp:lastModifiedBy>
  <cp:revision>35</cp:revision>
  <cp:lastPrinted>2022-11-02T17:25:00Z</cp:lastPrinted>
  <dcterms:created xsi:type="dcterms:W3CDTF">2022-10-12T23:46:00Z</dcterms:created>
  <dcterms:modified xsi:type="dcterms:W3CDTF">2023-09-18T19:55:00Z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0x010100A847E13313444D4A8DA3AA07231982AB</vt:lpwstr>
  </property>
  <property fmtid="{D5CDD505-2E9C-101B-9397-08002B2CF9AE}" pid="3" name="MediaServiceImageTags">
    <vt:lpwstr/>
  </property>
</Properties>
</file>